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9" w:type="pct"/>
        <w:jc w:val="center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6"/>
        <w:gridCol w:w="1986"/>
        <w:gridCol w:w="1987"/>
        <w:gridCol w:w="1987"/>
        <w:gridCol w:w="1987"/>
        <w:gridCol w:w="1990"/>
        <w:gridCol w:w="1990"/>
      </w:tblGrid>
      <w:tr w:rsidR="004D3056" w:rsidRPr="00927927" w:rsidTr="008720A2">
        <w:trPr>
          <w:cantSplit/>
          <w:trHeight w:val="447"/>
          <w:tblHeader/>
          <w:jc w:val="center"/>
        </w:trPr>
        <w:tc>
          <w:tcPr>
            <w:tcW w:w="5000" w:type="pct"/>
            <w:gridSpan w:val="7"/>
            <w:shd w:val="clear" w:color="auto" w:fill="538135" w:themeFill="accent6" w:themeFillShade="BF"/>
            <w:vAlign w:val="bottom"/>
          </w:tcPr>
          <w:p w:rsidR="004D3056" w:rsidRPr="00C2469C" w:rsidRDefault="004D3056" w:rsidP="004D3056">
            <w:pPr>
              <w:spacing w:after="0"/>
              <w:jc w:val="center"/>
              <w:rPr>
                <w:rFonts w:ascii="Arial" w:hAnsi="Arial" w:cs="Arial"/>
                <w:color w:val="C00000"/>
                <w:sz w:val="1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~ December 2016 ~</w:t>
            </w:r>
          </w:p>
        </w:tc>
      </w:tr>
      <w:tr w:rsidR="00231B88" w:rsidRPr="00927927" w:rsidTr="008720A2">
        <w:trPr>
          <w:cantSplit/>
          <w:trHeight w:val="370"/>
          <w:tblHeader/>
          <w:jc w:val="center"/>
        </w:trPr>
        <w:tc>
          <w:tcPr>
            <w:tcW w:w="714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</w:t>
            </w:r>
          </w:p>
        </w:tc>
        <w:tc>
          <w:tcPr>
            <w:tcW w:w="714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</w:t>
            </w:r>
          </w:p>
        </w:tc>
        <w:tc>
          <w:tcPr>
            <w:tcW w:w="714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</w:t>
            </w:r>
          </w:p>
        </w:tc>
        <w:tc>
          <w:tcPr>
            <w:tcW w:w="714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</w:t>
            </w:r>
          </w:p>
        </w:tc>
        <w:tc>
          <w:tcPr>
            <w:tcW w:w="714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</w:t>
            </w:r>
          </w:p>
        </w:tc>
        <w:tc>
          <w:tcPr>
            <w:tcW w:w="715" w:type="pct"/>
            <w:shd w:val="clear" w:color="auto" w:fill="538135" w:themeFill="accent6" w:themeFillShade="BF"/>
            <w:vAlign w:val="bottom"/>
          </w:tcPr>
          <w:p w:rsidR="00231B88" w:rsidRPr="00C2469C" w:rsidRDefault="00231B88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</w:t>
            </w:r>
          </w:p>
        </w:tc>
        <w:tc>
          <w:tcPr>
            <w:tcW w:w="715" w:type="pct"/>
            <w:shd w:val="clear" w:color="auto" w:fill="538135" w:themeFill="accent6" w:themeFillShade="BF"/>
            <w:vAlign w:val="bottom"/>
          </w:tcPr>
          <w:p w:rsidR="00231B88" w:rsidRPr="00C2469C" w:rsidRDefault="00C2469C" w:rsidP="00231B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469C">
              <w:rPr>
                <w:rFonts w:ascii="Arial" w:hAnsi="Arial" w:cs="Arial"/>
                <w:b/>
                <w:color w:val="C0000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</w:t>
            </w:r>
          </w:p>
        </w:tc>
      </w:tr>
      <w:tr w:rsidR="008720A2" w:rsidRPr="00231B88" w:rsidTr="008720A2">
        <w:trPr>
          <w:cantSplit/>
          <w:trHeight w:val="1701"/>
          <w:jc w:val="center"/>
        </w:trPr>
        <w:tc>
          <w:tcPr>
            <w:tcW w:w="2856" w:type="pct"/>
            <w:gridSpan w:val="4"/>
            <w:shd w:val="clear" w:color="auto" w:fill="auto"/>
          </w:tcPr>
          <w:p w:rsidR="008720A2" w:rsidRPr="008720A2" w:rsidRDefault="00A85CCE" w:rsidP="00231B88">
            <w:pPr>
              <w:pStyle w:val="CalendarText"/>
              <w:rPr>
                <w:rStyle w:val="CalendarNumbers"/>
                <w:bCs w:val="0"/>
                <w:color w:val="C00000"/>
              </w:rPr>
            </w:pPr>
            <w:r w:rsidRPr="00A85CCE">
              <w:rPr>
                <w:rStyle w:val="CalendarNumbers"/>
                <w:bCs w:val="0"/>
                <w:noProof/>
                <w:color w:val="C00000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48260</wp:posOffset>
                  </wp:positionV>
                  <wp:extent cx="4933950" cy="962025"/>
                  <wp:effectExtent l="0" t="0" r="0" b="9525"/>
                  <wp:wrapNone/>
                  <wp:docPr id="25" name="Picture 25" descr="C:\Users\1st\Desktop\Xma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st\Desktop\Xma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3891">
              <w:rPr>
                <w:rStyle w:val="CalendarNumbers"/>
                <w:bCs w:val="0"/>
                <w:color w:val="C0000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8720A2" w:rsidRPr="008720A2" w:rsidRDefault="008720A2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8720A2">
              <w:rPr>
                <w:rStyle w:val="StyleStyleCalendarNumbers10ptNotBold11pt"/>
                <w:color w:val="C00000"/>
                <w:sz w:val="24"/>
              </w:rPr>
              <w:t>1</w:t>
            </w:r>
            <w:r w:rsidRPr="008720A2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EB05EE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Activity Calendar Planning</w:t>
            </w:r>
          </w:p>
          <w:p w:rsidR="00C2469C" w:rsidRPr="00EB05EE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C2469C" w:rsidRPr="00EB05EE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Lunch provided!</w:t>
            </w:r>
          </w:p>
          <w:p w:rsidR="008720A2" w:rsidRPr="008720A2" w:rsidRDefault="008720A2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5" w:type="pct"/>
            <w:shd w:val="clear" w:color="auto" w:fill="auto"/>
          </w:tcPr>
          <w:p w:rsidR="008720A2" w:rsidRPr="009724AB" w:rsidRDefault="00CB4A7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6CA37C26" wp14:editId="56DEABF3">
                  <wp:simplePos x="0" y="0"/>
                  <wp:positionH relativeFrom="column">
                    <wp:posOffset>66308</wp:posOffset>
                  </wp:positionH>
                  <wp:positionV relativeFrom="paragraph">
                    <wp:posOffset>-44450</wp:posOffset>
                  </wp:positionV>
                  <wp:extent cx="1200150" cy="1054971"/>
                  <wp:effectExtent l="0" t="0" r="0" b="0"/>
                  <wp:wrapNone/>
                  <wp:docPr id="2" name="Picture 2" descr="Image result for vintage christmas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intage christmas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86" r="20486" b="62153"/>
                          <a:stretch/>
                        </pic:blipFill>
                        <pic:spPr bwMode="auto">
                          <a:xfrm>
                            <a:off x="0" y="0"/>
                            <a:ext cx="1200150" cy="105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0A2" w:rsidRPr="009724AB">
              <w:rPr>
                <w:rStyle w:val="StyleStyleCalendarNumbers10ptNotBold11pt"/>
                <w:color w:val="C00000"/>
                <w:sz w:val="24"/>
              </w:rPr>
              <w:t>2</w:t>
            </w:r>
            <w:r w:rsidR="008720A2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8720A2" w:rsidRPr="009724AB" w:rsidRDefault="008720A2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5" w:type="pct"/>
            <w:shd w:val="clear" w:color="auto" w:fill="auto"/>
          </w:tcPr>
          <w:p w:rsidR="008720A2" w:rsidRPr="009724AB" w:rsidRDefault="008720A2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3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8720A2" w:rsidRPr="009724AB" w:rsidRDefault="008720A2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</w:tr>
      <w:tr w:rsidR="00231B88" w:rsidRPr="00231B88" w:rsidTr="008720A2">
        <w:trPr>
          <w:cantSplit/>
          <w:trHeight w:val="1701"/>
          <w:jc w:val="center"/>
        </w:trPr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4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5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231B88" w:rsidRPr="009724AB" w:rsidRDefault="00C2469C" w:rsidP="00C2469C">
            <w:pPr>
              <w:pStyle w:val="CalendarText"/>
              <w:rPr>
                <w:rStyle w:val="WinCalendarBLANKCELLSTYLE2"/>
                <w:color w:val="C00000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6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8959A3" w:rsidRDefault="00717C49" w:rsidP="008959A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</w:pPr>
            <w:r w:rsidRPr="008959A3"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  <w:t>Craft Day</w:t>
            </w:r>
          </w:p>
          <w:p w:rsidR="00717C49" w:rsidRPr="008959A3" w:rsidRDefault="00717C49" w:rsidP="008959A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</w:pPr>
            <w:r w:rsidRPr="008959A3"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  <w:t>11-2</w:t>
            </w:r>
          </w:p>
          <w:p w:rsidR="00717C49" w:rsidRPr="008959A3" w:rsidRDefault="00717C49" w:rsidP="008959A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</w:pPr>
            <w:r w:rsidRPr="008959A3"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  <w:t>Lunch from Cookout</w:t>
            </w:r>
          </w:p>
          <w:p w:rsidR="00717C49" w:rsidRPr="008959A3" w:rsidRDefault="00717C49" w:rsidP="008959A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</w:pPr>
            <w:r w:rsidRPr="008959A3">
              <w:rPr>
                <w:rFonts w:ascii="Arial Narrow" w:eastAsia="Times New Roman" w:hAnsi="Arial Narrow" w:cs="Arial"/>
                <w:color w:val="000000" w:themeColor="text1"/>
                <w:sz w:val="19"/>
                <w:szCs w:val="19"/>
              </w:rPr>
              <w:t>$$</w:t>
            </w:r>
          </w:p>
          <w:p w:rsidR="00717C49" w:rsidRDefault="00717C49" w:rsidP="00C2469C">
            <w:pPr>
              <w:pStyle w:val="CalendarText"/>
              <w:rPr>
                <w:rStyle w:val="WinCalendarBLANKCELLSTYLE2"/>
                <w:color w:val="C00000"/>
              </w:rPr>
            </w:pPr>
          </w:p>
          <w:p w:rsidR="008959A3" w:rsidRPr="009724AB" w:rsidRDefault="008959A3" w:rsidP="00C2469C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4" w:type="pct"/>
            <w:shd w:val="clear" w:color="auto" w:fill="auto"/>
          </w:tcPr>
          <w:p w:rsidR="00231B88" w:rsidRDefault="00231B88" w:rsidP="00231B88">
            <w:pPr>
              <w:pStyle w:val="CalendarText"/>
              <w:rPr>
                <w:rStyle w:val="WinCalendarHolidayBlue"/>
                <w:color w:val="C00000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7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8959A3" w:rsidRDefault="00C2469C" w:rsidP="008959A3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Rights and Responsibilities</w:t>
            </w:r>
          </w:p>
          <w:p w:rsidR="00C2469C" w:rsidRPr="008959A3" w:rsidRDefault="002D0E44" w:rsidP="008959A3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Reading Comprehension</w:t>
            </w:r>
            <w:bookmarkStart w:id="0" w:name="_GoBack"/>
            <w:bookmarkEnd w:id="0"/>
          </w:p>
          <w:p w:rsidR="00C2469C" w:rsidRPr="008959A3" w:rsidRDefault="00C2469C" w:rsidP="008959A3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11-2</w:t>
            </w:r>
          </w:p>
          <w:p w:rsidR="00C2469C" w:rsidRPr="008959A3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Please bring a lunch</w:t>
            </w:r>
          </w:p>
          <w:p w:rsidR="00C2469C" w:rsidRPr="009724AB" w:rsidRDefault="00C2469C" w:rsidP="00C2469C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Pearl Harbor Day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8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8959A3" w:rsidRDefault="00717C49" w:rsidP="00231B88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Lunch at Japanese Steakhouse</w:t>
            </w:r>
          </w:p>
          <w:p w:rsidR="00717C49" w:rsidRPr="008959A3" w:rsidRDefault="00717C49" w:rsidP="00231B88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11-2</w:t>
            </w:r>
          </w:p>
          <w:p w:rsidR="00717C49" w:rsidRPr="009724AB" w:rsidRDefault="00717C49" w:rsidP="00231B88">
            <w:pPr>
              <w:pStyle w:val="CalendarText"/>
              <w:rPr>
                <w:rStyle w:val="WinCalendarBLANKCELLSTYLE2"/>
                <w:color w:val="C00000"/>
              </w:rPr>
            </w:pPr>
            <w:r w:rsidRPr="008959A3"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5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9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5" w:type="pct"/>
            <w:shd w:val="clear" w:color="auto" w:fill="auto"/>
          </w:tcPr>
          <w:p w:rsidR="00231B88" w:rsidRPr="009724AB" w:rsidRDefault="00CB4A7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1" locked="0" layoutInCell="1" allowOverlap="1" wp14:anchorId="60773A84" wp14:editId="590CCC1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-41275</wp:posOffset>
                  </wp:positionV>
                  <wp:extent cx="1200150" cy="1152525"/>
                  <wp:effectExtent l="0" t="0" r="0" b="9525"/>
                  <wp:wrapNone/>
                  <wp:docPr id="6" name="Picture 6" descr="Image result for vintage christmas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intage christmas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5" t="37153" b="20833"/>
                          <a:stretch/>
                        </pic:blipFill>
                        <pic:spPr bwMode="auto"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10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</w:tr>
      <w:tr w:rsidR="00231B88" w:rsidRPr="00231B88" w:rsidTr="008720A2">
        <w:trPr>
          <w:cantSplit/>
          <w:trHeight w:val="1701"/>
          <w:jc w:val="center"/>
        </w:trPr>
        <w:tc>
          <w:tcPr>
            <w:tcW w:w="714" w:type="pct"/>
            <w:shd w:val="clear" w:color="auto" w:fill="auto"/>
          </w:tcPr>
          <w:p w:rsidR="00231B88" w:rsidRPr="009724AB" w:rsidRDefault="00673891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26670</wp:posOffset>
                  </wp:positionV>
                  <wp:extent cx="685800" cy="1017054"/>
                  <wp:effectExtent l="0" t="0" r="0" b="0"/>
                  <wp:wrapNone/>
                  <wp:docPr id="12" name="Picture 12" descr="Image result for pagan christmas tree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gan christmas tree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11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12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231B88" w:rsidRPr="009724AB" w:rsidRDefault="00C2469C" w:rsidP="00C2469C">
            <w:pPr>
              <w:pStyle w:val="CalendarText"/>
              <w:rPr>
                <w:rStyle w:val="WinCalendarBLANKCELLSTYLE2"/>
                <w:color w:val="C00000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13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605CE6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Decision Making</w:t>
            </w:r>
          </w:p>
          <w:p w:rsidR="00C2469C" w:rsidRPr="00605CE6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C2469C" w:rsidRDefault="00C2469C" w:rsidP="00C2469C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14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C2469C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C2469C">
              <w:rPr>
                <w:rStyle w:val="WinCalendarBLANKCELLSTYLE2"/>
                <w:color w:val="auto"/>
              </w:rPr>
              <w:t>Craft Day</w:t>
            </w:r>
          </w:p>
          <w:p w:rsidR="00C2469C" w:rsidRPr="00C2469C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C2469C">
              <w:rPr>
                <w:rStyle w:val="WinCalendarBLANKCELLSTYLE2"/>
                <w:color w:val="auto"/>
              </w:rPr>
              <w:t>11-2</w:t>
            </w:r>
          </w:p>
          <w:p w:rsidR="00C2469C" w:rsidRPr="009724AB" w:rsidRDefault="00673891" w:rsidP="00C2469C">
            <w:pPr>
              <w:pStyle w:val="CalendarText"/>
              <w:rPr>
                <w:rStyle w:val="WinCalendarBLANKCELLSTYLE2"/>
                <w:color w:val="C0000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3840" behindDoc="1" locked="0" layoutInCell="1" allowOverlap="1" wp14:anchorId="361EBDE7" wp14:editId="54681943">
                  <wp:simplePos x="0" y="0"/>
                  <wp:positionH relativeFrom="column">
                    <wp:posOffset>458910</wp:posOffset>
                  </wp:positionH>
                  <wp:positionV relativeFrom="paragraph">
                    <wp:posOffset>589977</wp:posOffset>
                  </wp:positionV>
                  <wp:extent cx="287802" cy="285750"/>
                  <wp:effectExtent l="57150" t="57150" r="36195" b="57150"/>
                  <wp:wrapNone/>
                  <wp:docPr id="20" name="Picture 20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3825" flipH="1">
                            <a:off x="0" y="0"/>
                            <a:ext cx="28780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 wp14:anchorId="61E6ECC8" wp14:editId="7316A45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487680</wp:posOffset>
                  </wp:positionV>
                  <wp:extent cx="356235" cy="353695"/>
                  <wp:effectExtent l="57150" t="57150" r="43815" b="46355"/>
                  <wp:wrapNone/>
                  <wp:docPr id="15" name="Picture 15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8432" flipH="1">
                            <a:off x="0" y="0"/>
                            <a:ext cx="3562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591185</wp:posOffset>
                  </wp:positionV>
                  <wp:extent cx="356235" cy="353695"/>
                  <wp:effectExtent l="0" t="0" r="5715" b="8255"/>
                  <wp:wrapNone/>
                  <wp:docPr id="13" name="Picture 13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2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69C" w:rsidRPr="00C2469C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15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EE1A44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C2469C">
              <w:rPr>
                <w:rStyle w:val="WinCalendarBLANKCELLSTYLE2"/>
                <w:color w:val="auto"/>
              </w:rPr>
              <w:t>Brain Injury Support Group</w:t>
            </w:r>
          </w:p>
          <w:p w:rsidR="00EE1A44" w:rsidRDefault="001D6708" w:rsidP="00C2469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Pizza Party</w:t>
            </w:r>
          </w:p>
          <w:p w:rsidR="00EE1A44" w:rsidRDefault="00EE1A44" w:rsidP="00C2469C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12-?</w:t>
            </w:r>
          </w:p>
          <w:p w:rsidR="00231B88" w:rsidRPr="009724AB" w:rsidRDefault="00EE1A44" w:rsidP="00C2469C">
            <w:pPr>
              <w:pStyle w:val="CalendarText"/>
              <w:rPr>
                <w:rStyle w:val="WinCalendarBLANKCELLSTYLE2"/>
                <w:color w:val="C00000"/>
              </w:rPr>
            </w:pPr>
            <w:r>
              <w:rPr>
                <w:rStyle w:val="WinCalendarBLANKCELLSTYLE2"/>
                <w:color w:val="auto"/>
              </w:rPr>
              <w:t xml:space="preserve">Please bring a </w:t>
            </w:r>
            <w:r w:rsidR="001D6708">
              <w:rPr>
                <w:rStyle w:val="WinCalendarBLANKCELLSTYLE2"/>
                <w:color w:val="auto"/>
              </w:rPr>
              <w:t xml:space="preserve">side </w:t>
            </w:r>
            <w:r>
              <w:rPr>
                <w:rStyle w:val="WinCalendarBLANKCELLSTYLE2"/>
                <w:color w:val="auto"/>
              </w:rPr>
              <w:t xml:space="preserve">dish </w:t>
            </w:r>
            <w:r w:rsidR="001D6708">
              <w:rPr>
                <w:rStyle w:val="WinCalendarBLANKCELLSTYLE2"/>
                <w:color w:val="auto"/>
              </w:rPr>
              <w:t xml:space="preserve">or dessert </w:t>
            </w:r>
            <w:r>
              <w:rPr>
                <w:rStyle w:val="WinCalendarBLANKCELLSTYLE2"/>
                <w:color w:val="auto"/>
              </w:rPr>
              <w:t>to share.</w:t>
            </w:r>
            <w:r w:rsidR="00C2469C" w:rsidRPr="00C2469C">
              <w:rPr>
                <w:rStyle w:val="WinCalendarBLANKCELLSTYLE2"/>
                <w:color w:val="auto"/>
              </w:rPr>
              <w:t xml:space="preserve"> </w:t>
            </w:r>
          </w:p>
        </w:tc>
        <w:tc>
          <w:tcPr>
            <w:tcW w:w="715" w:type="pct"/>
            <w:shd w:val="clear" w:color="auto" w:fill="auto"/>
          </w:tcPr>
          <w:p w:rsidR="00231B88" w:rsidRPr="009724AB" w:rsidRDefault="00CB4A7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 wp14:anchorId="090A9585" wp14:editId="7616D7E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5080</wp:posOffset>
                  </wp:positionV>
                  <wp:extent cx="1181100" cy="1038225"/>
                  <wp:effectExtent l="0" t="0" r="0" b="9525"/>
                  <wp:wrapNone/>
                  <wp:docPr id="7" name="Picture 7" descr="Image result for vintage christmas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intage christmas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72" b="62153"/>
                          <a:stretch/>
                        </pic:blipFill>
                        <pic:spPr bwMode="auto">
                          <a:xfrm>
                            <a:off x="0" y="0"/>
                            <a:ext cx="1181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16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5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17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</w:tr>
      <w:tr w:rsidR="00231B88" w:rsidRPr="00231B88" w:rsidTr="008720A2">
        <w:trPr>
          <w:cantSplit/>
          <w:trHeight w:val="1701"/>
          <w:jc w:val="center"/>
        </w:trPr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18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19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C2469C" w:rsidRPr="00A46847" w:rsidRDefault="00C2469C" w:rsidP="00C2469C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231B88" w:rsidRPr="009724AB" w:rsidRDefault="00C2469C" w:rsidP="00C2469C">
            <w:pPr>
              <w:pStyle w:val="CalendarText"/>
              <w:rPr>
                <w:rStyle w:val="WinCalendarBLANKCELLSTYLE2"/>
                <w:color w:val="C00000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20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8959A3" w:rsidRDefault="008959A3" w:rsidP="00231B88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Movie at New Horizons</w:t>
            </w:r>
          </w:p>
          <w:p w:rsidR="008959A3" w:rsidRPr="008959A3" w:rsidRDefault="008959A3" w:rsidP="00231B88">
            <w:pPr>
              <w:pStyle w:val="CalendarText"/>
              <w:rPr>
                <w:rStyle w:val="WinCalendarBLANKCELLSTYLE2"/>
                <w:color w:val="auto"/>
              </w:rPr>
            </w:pPr>
            <w:r w:rsidRPr="008959A3">
              <w:rPr>
                <w:rStyle w:val="WinCalendarBLANKCELLSTYLE2"/>
                <w:color w:val="auto"/>
              </w:rPr>
              <w:t>11-2</w:t>
            </w:r>
          </w:p>
          <w:p w:rsidR="008959A3" w:rsidRPr="009724AB" w:rsidRDefault="00673891" w:rsidP="00231B88">
            <w:pPr>
              <w:pStyle w:val="CalendarText"/>
              <w:rPr>
                <w:rStyle w:val="WinCalendarBLANKCELLSTYLE2"/>
                <w:color w:val="C0000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 wp14:anchorId="61E6ECC8" wp14:editId="7316A45F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381000</wp:posOffset>
                  </wp:positionV>
                  <wp:extent cx="356235" cy="353695"/>
                  <wp:effectExtent l="57150" t="57150" r="43815" b="46355"/>
                  <wp:wrapNone/>
                  <wp:docPr id="14" name="Picture 14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5141" flipH="1">
                            <a:off x="0" y="0"/>
                            <a:ext cx="3562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9A3" w:rsidRPr="008959A3">
              <w:rPr>
                <w:rStyle w:val="WinCalendarBLANKCELLSTYLE2"/>
                <w:color w:val="auto"/>
              </w:rPr>
              <w:t>Please bring your own lunch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21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Pr="00804F16" w:rsidRDefault="00C2469C" w:rsidP="00C2469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804F16">
              <w:rPr>
                <w:rFonts w:ascii="Arial Narrow" w:eastAsia="Times New Roman" w:hAnsi="Arial Narrow" w:cs="Arial"/>
                <w:sz w:val="19"/>
                <w:szCs w:val="24"/>
              </w:rPr>
              <w:t xml:space="preserve">Staff Meeting </w:t>
            </w:r>
          </w:p>
          <w:p w:rsidR="00C2469C" w:rsidRDefault="00673891" w:rsidP="00C2469C">
            <w:pPr>
              <w:pStyle w:val="CalendarText"/>
              <w:rPr>
                <w:rStyle w:val="WinCalendarBLANKCELLSTYLE2"/>
                <w:b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 wp14:anchorId="61E6ECC8" wp14:editId="7316A45F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37465</wp:posOffset>
                  </wp:positionV>
                  <wp:extent cx="287802" cy="285750"/>
                  <wp:effectExtent l="38100" t="38100" r="36195" b="38100"/>
                  <wp:wrapNone/>
                  <wp:docPr id="16" name="Picture 16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36819" flipH="1">
                            <a:off x="0" y="0"/>
                            <a:ext cx="28780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69C" w:rsidRPr="00804F1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No Activity</w:t>
            </w:r>
          </w:p>
          <w:p w:rsidR="00C2469C" w:rsidRDefault="00673891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 wp14:anchorId="61E6ECC8" wp14:editId="7316A45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92075</wp:posOffset>
                  </wp:positionV>
                  <wp:extent cx="172681" cy="171450"/>
                  <wp:effectExtent l="0" t="0" r="0" b="0"/>
                  <wp:wrapNone/>
                  <wp:docPr id="17" name="Picture 17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68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1" locked="0" layoutInCell="1" allowOverlap="1" wp14:anchorId="61E6ECC8" wp14:editId="7316A45F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74295</wp:posOffset>
                  </wp:positionV>
                  <wp:extent cx="470077" cy="466725"/>
                  <wp:effectExtent l="95250" t="95250" r="101600" b="104775"/>
                  <wp:wrapNone/>
                  <wp:docPr id="18" name="Picture 18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3281" flipH="1">
                            <a:off x="0" y="0"/>
                            <a:ext cx="470077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69C" w:rsidRDefault="00673891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5888" behindDoc="1" locked="0" layoutInCell="1" allowOverlap="1" wp14:anchorId="361EBDE7" wp14:editId="54681943">
                  <wp:simplePos x="0" y="0"/>
                  <wp:positionH relativeFrom="column">
                    <wp:posOffset>365662</wp:posOffset>
                  </wp:positionH>
                  <wp:positionV relativeFrom="paragraph">
                    <wp:posOffset>55245</wp:posOffset>
                  </wp:positionV>
                  <wp:extent cx="192405" cy="191033"/>
                  <wp:effectExtent l="0" t="0" r="0" b="0"/>
                  <wp:wrapNone/>
                  <wp:docPr id="21" name="Picture 21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405" cy="1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673891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1792" behindDoc="1" locked="0" layoutInCell="1" allowOverlap="1" wp14:anchorId="28240117" wp14:editId="084A892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49487</wp:posOffset>
                  </wp:positionV>
                  <wp:extent cx="172681" cy="171450"/>
                  <wp:effectExtent l="0" t="0" r="0" b="0"/>
                  <wp:wrapNone/>
                  <wp:docPr id="19" name="Picture 19" descr="Image result for winter begins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inter begins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68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20A2" w:rsidRPr="00C2469C">
              <w:rPr>
                <w:rStyle w:val="WinCalendarBLANKCELLSTYLE2"/>
                <w:b/>
                <w:color w:val="auto"/>
              </w:rPr>
              <w:t>Winter Solstice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22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Default="00C2469C" w:rsidP="00231B88">
            <w:pPr>
              <w:pStyle w:val="CalendarText"/>
              <w:rPr>
                <w:rStyle w:val="WinCalendarBLANKCELLSTYLE2"/>
                <w:color w:val="auto"/>
              </w:rPr>
            </w:pPr>
            <w:r w:rsidRPr="00C2469C">
              <w:rPr>
                <w:rStyle w:val="WinCalendarBLANKCELLSTYLE2"/>
                <w:color w:val="auto"/>
              </w:rPr>
              <w:t>Christmas Party</w:t>
            </w:r>
          </w:p>
          <w:p w:rsidR="00C2469C" w:rsidRDefault="00CB4A78" w:rsidP="00231B8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1" locked="0" layoutInCell="1" allowOverlap="1" wp14:anchorId="70A8A2DF" wp14:editId="107D2B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773430</wp:posOffset>
                  </wp:positionV>
                  <wp:extent cx="1123315" cy="1154430"/>
                  <wp:effectExtent l="0" t="0" r="635" b="7620"/>
                  <wp:wrapNone/>
                  <wp:docPr id="5" name="Picture 5" descr="Image result for vintage christmas clipar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vintage christmas clipar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37" r="81076" b="19791"/>
                          <a:stretch/>
                        </pic:blipFill>
                        <pic:spPr bwMode="auto">
                          <a:xfrm>
                            <a:off x="0" y="0"/>
                            <a:ext cx="1123315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69C">
              <w:rPr>
                <w:rStyle w:val="WinCalendarBLANKCELLSTYLE2"/>
                <w:color w:val="auto"/>
              </w:rPr>
              <w:t>11-2</w:t>
            </w:r>
          </w:p>
          <w:p w:rsidR="002D0E44" w:rsidRDefault="002D0E44" w:rsidP="00231B8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provided</w:t>
            </w:r>
          </w:p>
          <w:p w:rsidR="002D0E44" w:rsidRPr="002D0E44" w:rsidRDefault="002D0E44" w:rsidP="00231B8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treat to share</w:t>
            </w:r>
          </w:p>
        </w:tc>
        <w:tc>
          <w:tcPr>
            <w:tcW w:w="715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23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231B88" w:rsidRPr="009724AB" w:rsidRDefault="00231B88" w:rsidP="00231B88">
            <w:pPr>
              <w:pStyle w:val="CalendarText"/>
              <w:rPr>
                <w:rStyle w:val="WinCalendarBLANKCELLSTYLE2"/>
                <w:color w:val="C00000"/>
              </w:rPr>
            </w:pPr>
          </w:p>
        </w:tc>
        <w:tc>
          <w:tcPr>
            <w:tcW w:w="715" w:type="pct"/>
            <w:shd w:val="clear" w:color="auto" w:fill="auto"/>
          </w:tcPr>
          <w:p w:rsidR="00231B88" w:rsidRPr="009724AB" w:rsidRDefault="009B25E3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740A28B3" wp14:editId="44C8596E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29845</wp:posOffset>
                  </wp:positionV>
                  <wp:extent cx="742451" cy="641780"/>
                  <wp:effectExtent l="0" t="0" r="635" b="6350"/>
                  <wp:wrapNone/>
                  <wp:docPr id="4" name="Picture 4" descr="Image result for hanukkah clip 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ukkah clip 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51" cy="6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24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2469C">
              <w:rPr>
                <w:rStyle w:val="WinCalendarBLANKCELLSTYLE2"/>
                <w:b/>
                <w:color w:val="auto"/>
              </w:rPr>
              <w:t>Christmas Eve</w:t>
            </w:r>
          </w:p>
          <w:p w:rsidR="008720A2" w:rsidRPr="009724AB" w:rsidRDefault="008720A2" w:rsidP="00C2469C">
            <w:pPr>
              <w:pStyle w:val="CalendarText"/>
              <w:jc w:val="center"/>
              <w:rPr>
                <w:rStyle w:val="WinCalendarBLANKCELLSTYLE2"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Hanukkah Begins at Sundown</w:t>
            </w:r>
          </w:p>
        </w:tc>
      </w:tr>
      <w:tr w:rsidR="00231B88" w:rsidRPr="00231B88" w:rsidTr="008720A2">
        <w:trPr>
          <w:cantSplit/>
          <w:trHeight w:val="1701"/>
          <w:jc w:val="center"/>
        </w:trPr>
        <w:tc>
          <w:tcPr>
            <w:tcW w:w="714" w:type="pct"/>
            <w:shd w:val="clear" w:color="auto" w:fill="auto"/>
          </w:tcPr>
          <w:p w:rsidR="00231B88" w:rsidRPr="009724AB" w:rsidRDefault="00EE1A44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551BBB49" wp14:editId="23ECAFB2">
                  <wp:simplePos x="0" y="0"/>
                  <wp:positionH relativeFrom="column">
                    <wp:posOffset>50418</wp:posOffset>
                  </wp:positionH>
                  <wp:positionV relativeFrom="paragraph">
                    <wp:posOffset>-45720</wp:posOffset>
                  </wp:positionV>
                  <wp:extent cx="1123328" cy="943199"/>
                  <wp:effectExtent l="0" t="0" r="635" b="9525"/>
                  <wp:wrapNone/>
                  <wp:docPr id="1" name="Picture 1" descr="Image result for nativity christmas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ativity christmas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28" cy="94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25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871905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4A1D00C7" wp14:editId="55B3A63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16510</wp:posOffset>
                  </wp:positionV>
                  <wp:extent cx="810799" cy="762000"/>
                  <wp:effectExtent l="0" t="0" r="8890" b="0"/>
                  <wp:wrapNone/>
                  <wp:docPr id="3" name="Picture 3" descr="Image result for kwanzaa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wanzaa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99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26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2469C">
              <w:rPr>
                <w:rStyle w:val="WinCalendarBLANKCELLSTYLE2"/>
                <w:b/>
                <w:color w:val="auto"/>
              </w:rPr>
              <w:t>Kwanzaa</w:t>
            </w:r>
          </w:p>
          <w:p w:rsidR="008720A2" w:rsidRPr="009724AB" w:rsidRDefault="008720A2" w:rsidP="00C2469C">
            <w:pPr>
              <w:pStyle w:val="CalendarText"/>
              <w:jc w:val="center"/>
              <w:rPr>
                <w:rStyle w:val="WinCalendarBLANKCELLSTYLE2"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27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28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29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5" w:type="pct"/>
            <w:shd w:val="clear" w:color="auto" w:fill="auto"/>
          </w:tcPr>
          <w:p w:rsidR="00231B88" w:rsidRPr="009724AB" w:rsidRDefault="00231B88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 w:rsidRPr="009724AB">
              <w:rPr>
                <w:rStyle w:val="StyleStyleCalendarNumbers10ptNotBold11pt"/>
                <w:color w:val="C00000"/>
                <w:sz w:val="24"/>
              </w:rPr>
              <w:t>30</w:t>
            </w:r>
            <w:r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5" w:type="pct"/>
            <w:shd w:val="clear" w:color="auto" w:fill="auto"/>
          </w:tcPr>
          <w:p w:rsidR="00231B88" w:rsidRPr="009724AB" w:rsidRDefault="00043DA9" w:rsidP="00231B88">
            <w:pPr>
              <w:pStyle w:val="CalendarText"/>
              <w:rPr>
                <w:rStyle w:val="StyleStyleCalendarNumbers10ptNotBold11pt"/>
                <w:color w:val="C00000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12700</wp:posOffset>
                  </wp:positionV>
                  <wp:extent cx="885825" cy="870323"/>
                  <wp:effectExtent l="0" t="0" r="0" b="6350"/>
                  <wp:wrapNone/>
                  <wp:docPr id="10" name="Picture 10" descr="Image result for vintage new years eve hat clip 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ntage new years eve hat clip 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1B88" w:rsidRPr="009724AB">
              <w:rPr>
                <w:rStyle w:val="StyleStyleCalendarNumbers10ptNotBold11pt"/>
                <w:color w:val="C00000"/>
                <w:sz w:val="24"/>
              </w:rPr>
              <w:t>31</w:t>
            </w:r>
            <w:r w:rsidR="00231B88" w:rsidRPr="009724AB">
              <w:rPr>
                <w:rStyle w:val="WinCalendarHolidayBlue"/>
                <w:color w:val="C00000"/>
              </w:rPr>
              <w:t xml:space="preserve"> </w:t>
            </w: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C2469C" w:rsidRDefault="00C2469C" w:rsidP="00C2469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231B88" w:rsidRPr="00C2469C" w:rsidRDefault="008720A2" w:rsidP="00C2469C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C2469C">
              <w:rPr>
                <w:rStyle w:val="WinCalendarBLANKCELLSTYLE2"/>
                <w:b/>
                <w:color w:val="auto"/>
              </w:rPr>
              <w:t xml:space="preserve">New </w:t>
            </w:r>
            <w:proofErr w:type="spellStart"/>
            <w:r w:rsidRPr="00C2469C">
              <w:rPr>
                <w:rStyle w:val="WinCalendarBLANKCELLSTYLE2"/>
                <w:b/>
                <w:color w:val="auto"/>
              </w:rPr>
              <w:t>Years</w:t>
            </w:r>
            <w:proofErr w:type="spellEnd"/>
            <w:r w:rsidRPr="00C2469C">
              <w:rPr>
                <w:rStyle w:val="WinCalendarBLANKCELLSTYLE2"/>
                <w:b/>
                <w:color w:val="auto"/>
              </w:rPr>
              <w:t xml:space="preserve"> Eve</w:t>
            </w:r>
          </w:p>
        </w:tc>
      </w:tr>
    </w:tbl>
    <w:p w:rsidR="00231B88" w:rsidRPr="003924B0" w:rsidRDefault="00231B88" w:rsidP="008339B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231B88" w:rsidRPr="003924B0" w:rsidSect="00043D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8"/>
    <w:rsid w:val="00043DA9"/>
    <w:rsid w:val="000D671B"/>
    <w:rsid w:val="001D6708"/>
    <w:rsid w:val="00231B88"/>
    <w:rsid w:val="002D0E44"/>
    <w:rsid w:val="003B47A1"/>
    <w:rsid w:val="004A0064"/>
    <w:rsid w:val="004D3056"/>
    <w:rsid w:val="00527AF2"/>
    <w:rsid w:val="00532629"/>
    <w:rsid w:val="005E1C8E"/>
    <w:rsid w:val="00673891"/>
    <w:rsid w:val="00717C49"/>
    <w:rsid w:val="007D430E"/>
    <w:rsid w:val="008339B3"/>
    <w:rsid w:val="00871905"/>
    <w:rsid w:val="008720A2"/>
    <w:rsid w:val="008959A3"/>
    <w:rsid w:val="009724AB"/>
    <w:rsid w:val="009B25E3"/>
    <w:rsid w:val="00A85CCE"/>
    <w:rsid w:val="00C2469C"/>
    <w:rsid w:val="00CB4A78"/>
    <w:rsid w:val="00EE1A44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039C-161E-41B6-8076-95CE0B9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B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B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B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B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B88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31B8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31B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rct=j&amp;q=&amp;esrc=s&amp;source=images&amp;cd=&amp;cad=rja&amp;uact=8&amp;ved=0ahUKEwituuDhmY_QAhWLMyYKHV4DAW0QjRwIBw&amp;url=http://laptopclipart.co/coloring-sheets-4283/&amp;bvm=bv.137901846,d.eWE&amp;psig=AFQjCNEMZPxSDyzLbQxWF_2aJYOQlV9r3g&amp;ust=1478352232815644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ahUKEwjNsfvWpp7QAhXK7CYKHbk0DSIQjRwIBw&amp;url=http://www.theholidayspot.com/christmas/history/xmas_tree.htm&amp;psig=AFQjCNFd76Smh3KzNsE_E_L3Zjo05YcNQg&amp;ust=1478871198745640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rct=j&amp;q=&amp;esrc=s&amp;source=images&amp;cd=&amp;cad=rja&amp;uact=8&amp;ved=0ahUKEwiIjdrRpJ7QAhXCNSYKHcC4AowQjRwIBw&amp;url=http://www.clker.com/clipart-party-favors-1.html&amp;bvm=bv.138169073,d.eWE&amp;psig=AFQjCNE3eaDe8NgHZTXkwr8wOqbSTD_MPw&amp;ust=14788705840355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0ahUKEwim1YWMh5rQAhWJWSYKHY-4AycQjRwIBw&amp;url=http://clipart-finder.com/hanukkah-clipart.html&amp;bvm=bv.138169073,d.eWE&amp;psig=AFQjCNEFMXlqf-PiNqzgUDrZTJEP-BBWBg&amp;ust=1478725226285392" TargetMode="External"/><Relationship Id="rId5" Type="http://schemas.openxmlformats.org/officeDocument/2006/relationships/hyperlink" Target="https://www.google.com/url?sa=i&amp;rct=j&amp;q=&amp;esrc=s&amp;source=images&amp;cd=&amp;cad=rja&amp;uact=8&amp;ved=0ahUKEwjIiMrWyI_QAhWFNSYKHeO7DxwQjRwIBw&amp;url=http://cliparts.co/vintage-christmas-pictures&amp;bvm=bv.137901846,d.eWE&amp;psig=AFQjCNHictqBBHe9IzznGCIBMM9JiK9oPA&amp;ust=1478364915117771" TargetMode="External"/><Relationship Id="rId15" Type="http://schemas.openxmlformats.org/officeDocument/2006/relationships/hyperlink" Target="https://www.google.com/url?sa=i&amp;rct=j&amp;q=&amp;esrc=s&amp;source=images&amp;cd=&amp;cad=rja&amp;uact=8&amp;ved=0ahUKEwj98_6bhprQAhXBUyYKHYNjCNAQjRwIBw&amp;url=http://www.bloggingblackmiami.com/2012/12/&amp;psig=AFQjCNFvlep8SbCT3RlhqV18Vbc9zIM3NA&amp;ust=1478724803373695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i&amp;rct=j&amp;q=&amp;esrc=s&amp;source=images&amp;cd=&amp;cad=rja&amp;uact=8&amp;ved=0ahUKEwiJxrP6pp7QAhXMOSYKHQ3ODW0QjRwIBw&amp;url=http://www.siloamspringsmuseum.com/events/&amp;psig=AFQjCNHipNtZAnQFdCxSlopGUM2y-_mQ6w&amp;ust=147887126233502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dc:description/>
  <cp:lastModifiedBy>1st</cp:lastModifiedBy>
  <cp:revision>12</cp:revision>
  <cp:lastPrinted>2016-11-10T13:48:00Z</cp:lastPrinted>
  <dcterms:created xsi:type="dcterms:W3CDTF">2015-07-22T22:34:00Z</dcterms:created>
  <dcterms:modified xsi:type="dcterms:W3CDTF">2016-11-30T17:23:00Z</dcterms:modified>
  <cp:category>Blank Calendar Template</cp:category>
</cp:coreProperties>
</file>